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2812A" w14:textId="77777777" w:rsidR="00F06183" w:rsidRPr="00733315" w:rsidRDefault="00F06183" w:rsidP="00F0618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14:paraId="72B97E7B" w14:textId="77777777" w:rsidR="00F06183" w:rsidRDefault="00F06183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B2F3B85" w14:textId="17ADBD16" w:rsidR="00F96946" w:rsidRPr="00694EC7" w:rsidRDefault="00883264" w:rsidP="49425889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  <w:r w:rsidR="0031596B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0E61A4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7AAC543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563CC5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8B0BEB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0E61A4" w:rsidRPr="6BCAC815">
        <w:rPr>
          <w:rFonts w:ascii="Times New Roman" w:hAnsi="Times New Roman" w:cs="Times New Roman"/>
          <w:b/>
          <w:bCs/>
          <w:sz w:val="36"/>
          <w:szCs w:val="36"/>
          <w:u w:val="single"/>
        </w:rPr>
        <w:t>1</w:t>
      </w:r>
    </w:p>
    <w:p w14:paraId="732B47C8" w14:textId="4624CD6E" w:rsidR="007969FA" w:rsidRDefault="007969FA" w:rsidP="007969FA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>
        <w:rPr>
          <w:rFonts w:ascii="Times New Roman" w:hAnsi="Times New Roman" w:cs="Times New Roman"/>
          <w:color w:val="000000" w:themeColor="text1"/>
          <w:lang w:val="es-ES"/>
        </w:rPr>
        <w:t>Objeto:</w:t>
      </w:r>
    </w:p>
    <w:p w14:paraId="411DF854" w14:textId="04CE2342" w:rsidR="007969FA" w:rsidRPr="007969FA" w:rsidRDefault="007969FA" w:rsidP="007969FA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  <w:r w:rsidRPr="007969FA">
        <w:rPr>
          <w:rFonts w:ascii="Times New Roman" w:hAnsi="Times New Roman" w:cs="Times New Roman"/>
          <w:color w:val="000000" w:themeColor="text1"/>
          <w:lang w:val="es-ES"/>
        </w:rPr>
        <w:t>Obra n° 1: CHUY ROCHA, obras exteriores, reforma de pabellón según anteproyecto.</w:t>
      </w:r>
    </w:p>
    <w:p w14:paraId="1E0B3788" w14:textId="0CE9CF7A" w:rsidR="008F35DE" w:rsidRPr="00694EC7" w:rsidRDefault="007969FA" w:rsidP="007969FA">
      <w:pPr>
        <w:spacing w:after="0"/>
        <w:jc w:val="center"/>
        <w:rPr>
          <w:rFonts w:ascii="Times New Roman" w:eastAsia="Times New Roman" w:hAnsi="Times New Roman" w:cs="Times New Roman"/>
          <w:highlight w:val="yellow"/>
          <w:lang w:val="es-ES"/>
        </w:rPr>
      </w:pPr>
      <w:r w:rsidRPr="007969FA">
        <w:rPr>
          <w:rFonts w:ascii="Times New Roman" w:hAnsi="Times New Roman" w:cs="Times New Roman"/>
          <w:color w:val="000000" w:themeColor="text1"/>
          <w:lang w:val="es-ES"/>
        </w:rPr>
        <w:t>Obra n° 2: LA PAZ, CANELONES, repavimentación y cercado de cuatro canchas, ejecución de rocódromo, de zona de ejercicios y reforma de pabellón según anteproyecto.</w:t>
      </w:r>
    </w:p>
    <w:p w14:paraId="55CEB2C7" w14:textId="4E7C6C6C" w:rsidR="19537DB6" w:rsidRDefault="19537DB6" w:rsidP="19537DB6">
      <w:pPr>
        <w:spacing w:after="0"/>
        <w:jc w:val="center"/>
        <w:rPr>
          <w:rFonts w:ascii="Times New Roman" w:hAnsi="Times New Roman" w:cs="Times New Roman"/>
          <w:color w:val="000000" w:themeColor="text1"/>
          <w:lang w:val="es-ES"/>
        </w:rPr>
      </w:pPr>
    </w:p>
    <w:p w14:paraId="2F5E2A8F" w14:textId="77777777" w:rsidR="00DC1A66" w:rsidRPr="00694EC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94EC7" w14:paraId="15F22066" w14:textId="77777777" w:rsidTr="19537DB6">
        <w:trPr>
          <w:trHeight w:val="202"/>
        </w:trPr>
        <w:tc>
          <w:tcPr>
            <w:tcW w:w="4675" w:type="dxa"/>
          </w:tcPr>
          <w:p w14:paraId="4A9374BC" w14:textId="77777777" w:rsidR="005F3717" w:rsidRPr="00694EC7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A2F6C74" w14:textId="2014AB48"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694EC7">
        <w:rPr>
          <w:rFonts w:ascii="Times New Roman" w:hAnsi="Times New Roman" w:cs="Times New Roman"/>
        </w:rPr>
        <w:t xml:space="preserve"> </w:t>
      </w:r>
      <w:r w:rsidR="0031596B" w:rsidRPr="00694EC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5C13B0" w:rsidRPr="005C13B0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CND-PyS/CTRL/19/4/2021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590C729C" w14:textId="77777777" w:rsidTr="0031596B">
        <w:tc>
          <w:tcPr>
            <w:tcW w:w="8644" w:type="dxa"/>
          </w:tcPr>
          <w:p w14:paraId="48607150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36E7D55E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6F13FAD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C97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E515FDA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6F993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314BE7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39AC0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189F4A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B1ED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225A9066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4ED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767B2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EA953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5F928867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1387BA8D" w14:textId="77777777" w:rsidR="0031596B" w:rsidRDefault="0031596B"/>
        </w:tc>
      </w:tr>
    </w:tbl>
    <w:p w14:paraId="4D95BE23" w14:textId="77777777" w:rsidR="00A5369C" w:rsidRDefault="00A5369C"/>
    <w:p w14:paraId="04AC1B09" w14:textId="77777777"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5995E556" w14:textId="77777777"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14:paraId="668BEF81" w14:textId="77777777"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14:paraId="21700AD9" w14:textId="77777777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14:paraId="625CD848" w14:textId="7777777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61A4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4E11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C13B0"/>
    <w:rsid w:val="005F3717"/>
    <w:rsid w:val="006618C4"/>
    <w:rsid w:val="00681C9D"/>
    <w:rsid w:val="00694EC7"/>
    <w:rsid w:val="006C52E5"/>
    <w:rsid w:val="006E6A6B"/>
    <w:rsid w:val="006F526D"/>
    <w:rsid w:val="00752695"/>
    <w:rsid w:val="007969FA"/>
    <w:rsid w:val="007F5E21"/>
    <w:rsid w:val="008039FB"/>
    <w:rsid w:val="00861249"/>
    <w:rsid w:val="00883264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40A64"/>
    <w:rsid w:val="00E65E93"/>
    <w:rsid w:val="00EE0AA6"/>
    <w:rsid w:val="00EF3A99"/>
    <w:rsid w:val="00F06183"/>
    <w:rsid w:val="00F76281"/>
    <w:rsid w:val="00F96946"/>
    <w:rsid w:val="00FF02D5"/>
    <w:rsid w:val="07AAC543"/>
    <w:rsid w:val="19537DB6"/>
    <w:rsid w:val="25E0A46D"/>
    <w:rsid w:val="49425889"/>
    <w:rsid w:val="5D7AD3CB"/>
    <w:rsid w:val="5E41F00B"/>
    <w:rsid w:val="5F805366"/>
    <w:rsid w:val="6BCAC815"/>
    <w:rsid w:val="76748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C1CDA"/>
  <w15:docId w15:val="{FCD85227-52A8-48BC-AC18-40FE1E4C8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66B9DF1996B454ABF7F4734DF5B0279" ma:contentTypeVersion="8" ma:contentTypeDescription="Crear nuevo documento." ma:contentTypeScope="" ma:versionID="38e6d6a4f0decd19e6fcc070216abc92">
  <xsd:schema xmlns:xsd="http://www.w3.org/2001/XMLSchema" xmlns:xs="http://www.w3.org/2001/XMLSchema" xmlns:p="http://schemas.microsoft.com/office/2006/metadata/properties" xmlns:ns2="73823125-5c89-44ec-a27e-b964c19ead91" targetNamespace="http://schemas.microsoft.com/office/2006/metadata/properties" ma:root="true" ma:fieldsID="6ff727ed9a2934a752f54c6d561f1a7d" ns2:_="">
    <xsd:import namespace="73823125-5c89-44ec-a27e-b964c19ead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23125-5c89-44ec-a27e-b964c19ea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1A7976-24A2-4526-9594-7CF27EE77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823125-5c89-44ec-a27e-b964c19ead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621C5-FB02-44DC-989D-D09FC14F7E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1626C-B285-4C3B-8105-914286C39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DAF3810-8DD8-4109-99F6-0E3730EE51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800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Maria Eugenia Ferrari</cp:lastModifiedBy>
  <cp:revision>45</cp:revision>
  <dcterms:created xsi:type="dcterms:W3CDTF">2015-01-29T02:08:00Z</dcterms:created>
  <dcterms:modified xsi:type="dcterms:W3CDTF">2021-08-04T18:38:00Z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0x010100666B9DF1996B454ABF7F4734DF5B0279</vt:lpwstr>
  </property>
</Properties>
</file>